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8E" w:rsidRDefault="00F2338E" w:rsidP="00F2338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ДОСТИЖЕНИЯ</w:t>
      </w:r>
    </w:p>
    <w:p w:rsidR="00F2338E" w:rsidRDefault="00F2338E" w:rsidP="00F2338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педагогов  МБУДО  ДДТ города Белово</w:t>
      </w:r>
    </w:p>
    <w:p w:rsidR="00F2338E" w:rsidRDefault="00F2338E" w:rsidP="00F2338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2020- 2021 учебный год</w:t>
      </w:r>
    </w:p>
    <w:p w:rsidR="00F2338E" w:rsidRDefault="00F2338E" w:rsidP="00F2338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F2338E" w:rsidRDefault="00F2338E" w:rsidP="00F2338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полугодие</w:t>
      </w:r>
    </w:p>
    <w:p w:rsidR="00F2338E" w:rsidRDefault="00F2338E" w:rsidP="00F2338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43"/>
        <w:gridCol w:w="1418"/>
        <w:gridCol w:w="282"/>
        <w:gridCol w:w="1276"/>
        <w:gridCol w:w="284"/>
        <w:gridCol w:w="2409"/>
        <w:gridCol w:w="143"/>
        <w:gridCol w:w="3259"/>
        <w:gridCol w:w="2694"/>
        <w:gridCol w:w="3572"/>
        <w:gridCol w:w="19"/>
      </w:tblGrid>
      <w:tr w:rsidR="00F2338E" w:rsidTr="001F5F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п.п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Дата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Название конкурса</w:t>
            </w:r>
          </w:p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(мероприятия) мастер- классов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207D26" w:rsidP="00207D2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Номинация, название работы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Результат</w:t>
            </w:r>
          </w:p>
        </w:tc>
      </w:tr>
      <w:tr w:rsidR="00F2338E" w:rsidTr="001F5FEB">
        <w:trPr>
          <w:trHeight w:val="457"/>
        </w:trPr>
        <w:tc>
          <w:tcPr>
            <w:tcW w:w="16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Международный уровень </w:t>
            </w:r>
          </w:p>
        </w:tc>
      </w:tr>
      <w:tr w:rsidR="00F2338E" w:rsidTr="001F5FEB">
        <w:trPr>
          <w:gridAfter w:val="1"/>
          <w:wAfter w:w="19" w:type="dxa"/>
          <w:trHeight w:val="5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1B1002" w:rsidRDefault="00F2338E" w:rsidP="00F2338E">
            <w:pPr>
              <w:pStyle w:val="a3"/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207D26" w:rsidP="001F5F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Петрушкина Г.В.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207D26" w:rsidP="001F5F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Октябрь, 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207D26" w:rsidP="00207D2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Международный конкурс для педагогов «Инновационная деятельность педагога».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8E" w:rsidRDefault="00207D26" w:rsidP="001F5F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Номинация «Методическая разработка/презентация». Название материала </w:t>
            </w:r>
            <w:r w:rsidRPr="00207D2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«Использование метода мозговой штурм при создании коллективных мультфильмов»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207D26" w:rsidP="001F5F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образовательный центр «Кладовая талантов»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207D26" w:rsidP="00207D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:rsidR="00207D26" w:rsidRDefault="00207D26" w:rsidP="00207D2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7D26">
              <w:rPr>
                <w:rFonts w:ascii="Times New Roman" w:hAnsi="Times New Roman"/>
                <w:sz w:val="24"/>
                <w:szCs w:val="24"/>
                <w:lang w:eastAsia="en-US"/>
              </w:rPr>
              <w:t>ДП - 10-17 № 92951</w:t>
            </w:r>
          </w:p>
          <w:p w:rsidR="00207D26" w:rsidRPr="00207D26" w:rsidRDefault="00207D26" w:rsidP="00207D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D26">
              <w:rPr>
                <w:rFonts w:ascii="Times New Roman" w:hAnsi="Times New Roman"/>
                <w:sz w:val="24"/>
                <w:szCs w:val="24"/>
                <w:lang w:eastAsia="en-US"/>
              </w:rPr>
              <w:t>Свидетельство СМИ ЭЛ № ФС 77 - 78922</w:t>
            </w:r>
          </w:p>
        </w:tc>
      </w:tr>
      <w:tr w:rsidR="00F2338E" w:rsidTr="001F5FEB">
        <w:trPr>
          <w:gridAfter w:val="1"/>
          <w:wAfter w:w="19" w:type="dxa"/>
          <w:trHeight w:val="5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1B1002" w:rsidRDefault="00F2338E" w:rsidP="00F2338E">
            <w:pPr>
              <w:pStyle w:val="a3"/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8369B5" w:rsidP="001F5F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8369B5" w:rsidP="001F5F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8369B5" w:rsidP="001F5F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педагогический конкурс «Образовательный ресурс»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8E" w:rsidRDefault="008369B5" w:rsidP="001F5F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Номинация «Методические разработки» </w:t>
            </w:r>
          </w:p>
          <w:p w:rsidR="008369B5" w:rsidRPr="008369B5" w:rsidRDefault="008369B5" w:rsidP="001F5FEB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369B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Конкурсная работа «Юнармейцы Беловского городского округа»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8369B5" w:rsidP="001F5F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8369B5" w:rsidP="001F5F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8369B5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</w:p>
          <w:p w:rsidR="008369B5" w:rsidRPr="008369B5" w:rsidRDefault="008369B5" w:rsidP="001F5FEB">
            <w:pPr>
              <w:rPr>
                <w:rFonts w:ascii="Times New Roman" w:hAnsi="Times New Roman"/>
                <w:sz w:val="24"/>
                <w:szCs w:val="24"/>
              </w:rPr>
            </w:pPr>
            <w:r w:rsidRPr="008369B5">
              <w:rPr>
                <w:rFonts w:ascii="Times New Roman" w:hAnsi="Times New Roman"/>
                <w:sz w:val="24"/>
                <w:szCs w:val="24"/>
              </w:rPr>
              <w:t>№ДВ 338-172881</w:t>
            </w:r>
          </w:p>
        </w:tc>
      </w:tr>
      <w:tr w:rsidR="00F2338E" w:rsidTr="001F5FEB">
        <w:trPr>
          <w:gridAfter w:val="1"/>
          <w:wAfter w:w="19" w:type="dxa"/>
          <w:trHeight w:val="412"/>
        </w:trPr>
        <w:tc>
          <w:tcPr>
            <w:tcW w:w="160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8D6AB5" w:rsidTr="001F5FEB">
        <w:trPr>
          <w:gridAfter w:val="1"/>
          <w:wAfter w:w="19" w:type="dxa"/>
          <w:trHeight w:val="41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8D6AB5" w:rsidRDefault="008D6AB5" w:rsidP="008D6AB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п.п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8D6AB5" w:rsidRDefault="008D6AB5" w:rsidP="008D6AB5">
            <w:pPr>
              <w:spacing w:after="0" w:line="240" w:lineRule="atLeast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Дата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Название конкурса</w:t>
            </w:r>
          </w:p>
          <w:p w:rsidR="008D6AB5" w:rsidRDefault="008D6AB5" w:rsidP="008D6AB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(мероприятия) мастер- классов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B5" w:rsidRDefault="008D6AB5" w:rsidP="008D6AB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Номинация, название работы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D6AB5" w:rsidRDefault="008D6AB5" w:rsidP="008D6AB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Результат</w:t>
            </w:r>
          </w:p>
        </w:tc>
      </w:tr>
      <w:tr w:rsidR="008D6AB5" w:rsidTr="001F5FEB">
        <w:trPr>
          <w:gridAfter w:val="1"/>
          <w:wAfter w:w="19" w:type="dxa"/>
          <w:trHeight w:val="41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Pr="001B1002" w:rsidRDefault="008D6AB5" w:rsidP="008D6AB5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Фроимчук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Ноябрь, 2020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B5" w:rsidRPr="00502FFC" w:rsidRDefault="008D6AB5" w:rsidP="008D6A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конкурс «Мастер-классы в ДОУ и дополнительном образовании детей»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B5" w:rsidRDefault="008D6AB5" w:rsidP="008D6AB5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Номинация «Мастер-класс», тема работы </w:t>
            </w:r>
            <w:r w:rsidRPr="008D55A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«Весенняя композиция»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информационно-образовательный портал «Магистр»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F03A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03A35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230FDC" w:rsidRPr="007C52E8" w:rsidRDefault="00230FDC" w:rsidP="008D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Пр.№006 от 05.11.2020</w:t>
            </w:r>
          </w:p>
        </w:tc>
      </w:tr>
      <w:tr w:rsidR="008D6AB5" w:rsidTr="001F5FEB">
        <w:trPr>
          <w:gridAfter w:val="1"/>
          <w:wAfter w:w="19" w:type="dxa"/>
          <w:trHeight w:val="41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Pr="001B1002" w:rsidRDefault="008D6AB5" w:rsidP="008D6AB5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F03A35" w:rsidP="008D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Тимофеева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О.Ф.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F03A35" w:rsidP="008D6AB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Октябрь </w:t>
            </w:r>
          </w:p>
          <w:p w:rsidR="00F03A35" w:rsidRDefault="00F03A35" w:rsidP="008D6AB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B5" w:rsidRPr="00502FFC" w:rsidRDefault="00F03A35" w:rsidP="008D6A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творческий конкурс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Умнотворец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B5" w:rsidRDefault="00F03A35" w:rsidP="00F03A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Номинация «Вязание»</w:t>
            </w:r>
          </w:p>
          <w:p w:rsidR="00F03A35" w:rsidRDefault="00F03A35" w:rsidP="00F03A3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«Кот в пальто»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F03A35" w:rsidP="008D6AB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Всероссийское СМИ «</w:t>
            </w:r>
            <w:proofErr w:type="spellStart"/>
            <w:r>
              <w:rPr>
                <w:rFonts w:ascii="Times New Roman" w:hAnsi="Times New Roman"/>
              </w:rPr>
              <w:t>Умнотворец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F03A35" w:rsidP="008D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(Победитель) </w:t>
            </w:r>
          </w:p>
          <w:p w:rsidR="00F03A35" w:rsidRDefault="00F03A35" w:rsidP="008D6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3A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03A35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F03A35" w:rsidRPr="00F03A35" w:rsidRDefault="00F03A35" w:rsidP="008D6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lastRenderedPageBreak/>
              <w:t>UMN-13247</w:t>
            </w:r>
          </w:p>
        </w:tc>
      </w:tr>
      <w:tr w:rsidR="008D6AB5" w:rsidTr="001F5FEB">
        <w:trPr>
          <w:gridAfter w:val="1"/>
          <w:wAfter w:w="19" w:type="dxa"/>
          <w:trHeight w:val="41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Pr="001B1002" w:rsidRDefault="008D6AB5" w:rsidP="008D6AB5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E72D6F" w:rsidP="008D6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О.М.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E72D6F" w:rsidP="008D6AB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12.11.2020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B5" w:rsidRPr="00EC5B13" w:rsidRDefault="00E72D6F" w:rsidP="008D6A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конкурс «Разработка урока в соответствии с ФГОС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B5" w:rsidRDefault="008D6AB5" w:rsidP="008D6AB5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Pr="007C52E8" w:rsidRDefault="00E72D6F" w:rsidP="008D6AB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Всероссийское издание «Педразвитие»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E72D6F" w:rsidP="008D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E72D6F" w:rsidRPr="00E72D6F" w:rsidRDefault="00E72D6F" w:rsidP="008D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№14800</w:t>
            </w:r>
          </w:p>
        </w:tc>
      </w:tr>
      <w:tr w:rsidR="008D6AB5" w:rsidTr="001F5FEB">
        <w:trPr>
          <w:gridAfter w:val="1"/>
          <w:wAfter w:w="19" w:type="dxa"/>
          <w:trHeight w:val="41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Pr="001B1002" w:rsidRDefault="008D6AB5" w:rsidP="008D6AB5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369B5" w:rsidP="008D6A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369B5" w:rsidP="008D6AB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25.09.2020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B5" w:rsidRPr="00E107AE" w:rsidRDefault="008369B5" w:rsidP="008D6A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педагогический конкурс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B5" w:rsidRPr="008369B5" w:rsidRDefault="008369B5" w:rsidP="008D6AB5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369B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Номинация «Методическая копилка-2020»</w:t>
            </w:r>
          </w:p>
          <w:p w:rsidR="008369B5" w:rsidRDefault="008369B5" w:rsidP="008D6AB5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Методическая разработка «</w:t>
            </w:r>
            <w:r w:rsidRPr="008369B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Юнармейцы Беловского городского округа»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314B21" w:rsidP="008D6AB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Всероссийские олимпиады и конкурсы «Мир олимпиад»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314B21" w:rsidP="008D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 </w:t>
            </w:r>
            <w:r w:rsidRPr="00314B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степени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14B21" w:rsidRPr="00314B21" w:rsidRDefault="00314B21" w:rsidP="008D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№48579800</w:t>
            </w:r>
          </w:p>
        </w:tc>
      </w:tr>
      <w:tr w:rsidR="008D6AB5" w:rsidTr="001F5FEB">
        <w:trPr>
          <w:gridAfter w:val="1"/>
          <w:wAfter w:w="19" w:type="dxa"/>
          <w:trHeight w:val="41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Pr="001B1002" w:rsidRDefault="008D6AB5" w:rsidP="008D6AB5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Pr="00E107AE" w:rsidRDefault="00314B21" w:rsidP="008D6A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314B21" w:rsidP="008D6AB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09.11.2020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B5" w:rsidRPr="00E107AE" w:rsidRDefault="00314B21" w:rsidP="008D6A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конкурс «Методическая работа в условиях реализации ФГОС»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B5" w:rsidRDefault="008D6AB5" w:rsidP="008D6AB5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314B21" w:rsidP="008D6AB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Всероссийское издание «Портал образования»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314B21" w:rsidP="008D6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14B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D47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4B2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314B21" w:rsidRPr="00314B21" w:rsidRDefault="00314B21" w:rsidP="008D6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B21">
              <w:rPr>
                <w:rFonts w:ascii="Times New Roman" w:hAnsi="Times New Roman"/>
                <w:sz w:val="24"/>
                <w:szCs w:val="24"/>
              </w:rPr>
              <w:t>Серия ДД №55568</w:t>
            </w:r>
          </w:p>
        </w:tc>
      </w:tr>
      <w:tr w:rsidR="008D6AB5" w:rsidTr="001F5FEB">
        <w:trPr>
          <w:gridAfter w:val="1"/>
          <w:wAfter w:w="19" w:type="dxa"/>
          <w:trHeight w:val="412"/>
        </w:trPr>
        <w:tc>
          <w:tcPr>
            <w:tcW w:w="160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Межрегиональный уровень</w:t>
            </w:r>
          </w:p>
        </w:tc>
      </w:tr>
      <w:tr w:rsidR="008D6AB5" w:rsidTr="001F5FEB">
        <w:trPr>
          <w:gridAfter w:val="1"/>
          <w:wAfter w:w="19" w:type="dxa"/>
          <w:trHeight w:val="4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8D6AB5" w:rsidRDefault="008D6AB5" w:rsidP="008D6AB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п.п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8D6AB5" w:rsidRDefault="008D6AB5" w:rsidP="008D6AB5">
            <w:pPr>
              <w:spacing w:after="0" w:line="240" w:lineRule="atLeast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Дата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Название конкурса</w:t>
            </w:r>
          </w:p>
          <w:p w:rsidR="008D6AB5" w:rsidRDefault="008D6AB5" w:rsidP="008D6AB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(мероприятия) мастер- классов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Название семинаров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B5" w:rsidRDefault="008D6AB5" w:rsidP="008D6AB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D6AB5" w:rsidRDefault="008D6AB5" w:rsidP="008D6AB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Результат</w:t>
            </w:r>
          </w:p>
        </w:tc>
      </w:tr>
      <w:tr w:rsidR="008D6AB5" w:rsidTr="001F5FEB">
        <w:trPr>
          <w:gridAfter w:val="1"/>
          <w:wAfter w:w="19" w:type="dxa"/>
          <w:trHeight w:val="4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Pr="00EC2DA2" w:rsidRDefault="008D6AB5" w:rsidP="008D6AB5">
            <w:pPr>
              <w:spacing w:after="0" w:line="24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B5" w:rsidRDefault="008D6AB5" w:rsidP="008D6AB5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Pr="00EC2DA2" w:rsidRDefault="008D6AB5" w:rsidP="008D6A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Pr="00EC2DA2" w:rsidRDefault="008D6AB5" w:rsidP="008D6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AB5" w:rsidTr="001F5FEB">
        <w:trPr>
          <w:gridAfter w:val="1"/>
          <w:wAfter w:w="19" w:type="dxa"/>
          <w:trHeight w:val="4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B5" w:rsidRDefault="008D6AB5" w:rsidP="008D6AB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AB5" w:rsidTr="001F5FEB">
        <w:trPr>
          <w:gridAfter w:val="1"/>
          <w:wAfter w:w="19" w:type="dxa"/>
          <w:trHeight w:val="4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B5" w:rsidRDefault="008D6AB5" w:rsidP="008D6AB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AB5" w:rsidTr="001F5FEB">
        <w:trPr>
          <w:gridAfter w:val="1"/>
          <w:wAfter w:w="19" w:type="dxa"/>
          <w:trHeight w:val="4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B5" w:rsidRDefault="008D6AB5" w:rsidP="008D6AB5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B5" w:rsidRDefault="008D6AB5" w:rsidP="008D6AB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5" w:rsidRDefault="008D6AB5" w:rsidP="008D6AB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2338E" w:rsidRDefault="00F2338E" w:rsidP="00F233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Областной уровень</w:t>
      </w:r>
    </w:p>
    <w:tbl>
      <w:tblPr>
        <w:tblW w:w="16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552"/>
        <w:gridCol w:w="1275"/>
        <w:gridCol w:w="3828"/>
        <w:gridCol w:w="2693"/>
        <w:gridCol w:w="2410"/>
        <w:gridCol w:w="2456"/>
      </w:tblGrid>
      <w:tr w:rsidR="00F2338E" w:rsidTr="00156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п.п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Дата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Название конкурса</w:t>
            </w:r>
          </w:p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(мероприятия) мастер-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Название семинаров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Результат</w:t>
            </w:r>
          </w:p>
        </w:tc>
      </w:tr>
      <w:tr w:rsidR="001567B2" w:rsidTr="00156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B2" w:rsidRPr="001567B2" w:rsidRDefault="001567B2" w:rsidP="001567B2">
            <w:pPr>
              <w:pStyle w:val="a3"/>
              <w:spacing w:after="0" w:line="240" w:lineRule="atLeast"/>
              <w:ind w:left="3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B2" w:rsidRPr="001567B2" w:rsidRDefault="001567B2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67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Авторский коллектив</w:t>
            </w:r>
          </w:p>
          <w:p w:rsidR="001567B2" w:rsidRPr="001567B2" w:rsidRDefault="001567B2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1567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Долгова И.С., </w:t>
            </w:r>
            <w:proofErr w:type="spellStart"/>
            <w:r w:rsidRPr="001567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Казаева</w:t>
            </w:r>
            <w:proofErr w:type="spellEnd"/>
            <w:r w:rsidRPr="001567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Т.Н., </w:t>
            </w:r>
            <w:proofErr w:type="spellStart"/>
            <w:r w:rsidRPr="001567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Крюшкина</w:t>
            </w:r>
            <w:proofErr w:type="spellEnd"/>
            <w:r w:rsidRPr="001567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Е.В., Батенева А.Н.)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B2" w:rsidRPr="001567B2" w:rsidRDefault="001567B2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Сентябрь, 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D8" w:rsidRDefault="001567B2" w:rsidP="001F5FEB">
            <w:pPr>
              <w:spacing w:after="0" w:line="240" w:lineRule="atLeast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1567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Областной конкурс «Педагогические таланты Кузбасса</w:t>
            </w:r>
            <w:r w:rsidR="00D71BD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»</w:t>
            </w:r>
          </w:p>
          <w:p w:rsidR="001567B2" w:rsidRPr="001567B2" w:rsidRDefault="00D71BD8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</w:t>
            </w:r>
            <w:r w:rsidR="001567B2" w:rsidRPr="00D71BD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оминация «Педагог-методист»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B2" w:rsidRDefault="001567B2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B2" w:rsidRPr="001567B2" w:rsidRDefault="001567B2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67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B2" w:rsidRPr="00D71BD8" w:rsidRDefault="001567B2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71B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Диплом лауреата</w:t>
            </w:r>
          </w:p>
          <w:p w:rsidR="001567B2" w:rsidRPr="001567B2" w:rsidRDefault="001567B2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(Правительство Кемеровской области-Кузбасса)</w:t>
            </w:r>
          </w:p>
        </w:tc>
      </w:tr>
      <w:tr w:rsidR="001567B2" w:rsidTr="00156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B2" w:rsidRDefault="00D71BD8" w:rsidP="001567B2">
            <w:pPr>
              <w:pStyle w:val="a3"/>
              <w:spacing w:after="0" w:line="240" w:lineRule="atLeast"/>
              <w:ind w:left="3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B2" w:rsidRPr="001567B2" w:rsidRDefault="00D71BD8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B2" w:rsidRDefault="00D71BD8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Ноябрь, 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B2" w:rsidRDefault="00D71BD8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Областной конкурс профессионального мастерства педагогов «Я – Мастер»</w:t>
            </w:r>
          </w:p>
          <w:p w:rsidR="00D71BD8" w:rsidRPr="00D71BD8" w:rsidRDefault="00D71BD8" w:rsidP="001F5FEB">
            <w:pPr>
              <w:spacing w:after="0" w:line="240" w:lineRule="atLeast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D71BD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Номинация «Декоративно-прикладное искусство»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B2" w:rsidRDefault="001567B2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B2" w:rsidRPr="001567B2" w:rsidRDefault="00D71BD8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D8" w:rsidRDefault="00D71BD8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Министерство образования и науки Кузбасса </w:t>
            </w:r>
          </w:p>
          <w:p w:rsidR="00D71BD8" w:rsidRDefault="00D71BD8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ГАУДО «Центр дополнительного образования детей»</w:t>
            </w:r>
          </w:p>
          <w:p w:rsidR="001567B2" w:rsidRPr="00D71BD8" w:rsidRDefault="00D71BD8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71B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Диплом «За сохранение традиций»</w:t>
            </w:r>
          </w:p>
        </w:tc>
      </w:tr>
      <w:tr w:rsidR="00944CAB" w:rsidTr="00156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AB" w:rsidRDefault="00944CAB" w:rsidP="001567B2">
            <w:pPr>
              <w:pStyle w:val="a3"/>
              <w:spacing w:after="0" w:line="240" w:lineRule="atLeast"/>
              <w:ind w:left="3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AB" w:rsidRDefault="00944CAB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AB" w:rsidRDefault="00944CAB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Ноябрь, 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AB" w:rsidRDefault="00944CAB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Областной конкурс дополнительных общеразвивающих программ с применением дистанционных образовательных технологий для обучения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AB" w:rsidRDefault="00944CAB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AB" w:rsidRDefault="00944CAB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AB" w:rsidRDefault="00944CAB" w:rsidP="00944CA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Министерство образования и науки Кузбасса </w:t>
            </w:r>
          </w:p>
          <w:p w:rsidR="00944CAB" w:rsidRDefault="00357F8B" w:rsidP="00944CA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ГАУДО «Областной ц</w:t>
            </w:r>
            <w:r w:rsidR="00944C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ентр дополнительного образования детей»</w:t>
            </w:r>
          </w:p>
          <w:p w:rsidR="00944CAB" w:rsidRPr="00944CAB" w:rsidRDefault="00944CAB" w:rsidP="00944CA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Сертификат </w:t>
            </w:r>
            <w:bookmarkStart w:id="0" w:name="_GoBack"/>
            <w:bookmarkEnd w:id="0"/>
            <w:r w:rsidRPr="00944CA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Участник</w:t>
            </w:r>
          </w:p>
        </w:tc>
      </w:tr>
      <w:tr w:rsidR="00357F8B" w:rsidTr="00156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8B" w:rsidRDefault="00357F8B" w:rsidP="001567B2">
            <w:pPr>
              <w:pStyle w:val="a3"/>
              <w:spacing w:after="0" w:line="240" w:lineRule="atLeast"/>
              <w:ind w:left="3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8B" w:rsidRDefault="00357F8B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Долгова И.С.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8B" w:rsidRDefault="00357F8B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Ноябрь, 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8B" w:rsidRDefault="00357F8B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Областной конкурс  «Педагог-новатор учреждения дополнительного образования детей 2020-2021»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8B" w:rsidRDefault="00357F8B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8B" w:rsidRDefault="00357F8B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8B" w:rsidRDefault="00357F8B" w:rsidP="00357F8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ГАУДО «Областной центр дополнительного образования детей»</w:t>
            </w:r>
          </w:p>
          <w:p w:rsidR="00357F8B" w:rsidRDefault="00357F8B" w:rsidP="00357F8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Сертификат </w:t>
            </w:r>
            <w:r w:rsidRPr="00944CA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Участник</w:t>
            </w:r>
          </w:p>
        </w:tc>
      </w:tr>
      <w:tr w:rsidR="00CE19CF" w:rsidTr="00156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CF" w:rsidRDefault="00CE19CF" w:rsidP="001567B2">
            <w:pPr>
              <w:pStyle w:val="a3"/>
              <w:spacing w:after="0" w:line="240" w:lineRule="atLeast"/>
              <w:ind w:left="3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CF" w:rsidRDefault="00CE19CF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Ходокова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CF" w:rsidRDefault="00CE19CF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Ноябрь, 2020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CF" w:rsidRDefault="00CE19CF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Областной конкурс «Профессия, которую я выбираю»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CF" w:rsidRDefault="00CE19CF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CF" w:rsidRDefault="00CE19CF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CF" w:rsidRDefault="00CE19CF" w:rsidP="00357F8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Кузбасский региональный институт развития профессионального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</w:p>
          <w:p w:rsidR="00CE19CF" w:rsidRPr="00CE19CF" w:rsidRDefault="00CE19CF" w:rsidP="00357F8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E19C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Сертификат, участник</w:t>
            </w:r>
          </w:p>
        </w:tc>
      </w:tr>
    </w:tbl>
    <w:p w:rsidR="00F2338E" w:rsidRDefault="00F2338E" w:rsidP="00F233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Муниципальный уровень</w:t>
      </w:r>
    </w:p>
    <w:p w:rsidR="00F2338E" w:rsidRDefault="00F2338E" w:rsidP="00F2338E"/>
    <w:tbl>
      <w:tblPr>
        <w:tblW w:w="16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843"/>
        <w:gridCol w:w="1560"/>
        <w:gridCol w:w="2409"/>
        <w:gridCol w:w="3402"/>
        <w:gridCol w:w="2694"/>
        <w:gridCol w:w="3591"/>
      </w:tblGrid>
      <w:tr w:rsidR="00F2338E" w:rsidTr="001F5F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п.п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Дата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Название конкурса</w:t>
            </w:r>
          </w:p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(мероприятия) мастер- классов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Название семинаров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Результат</w:t>
            </w:r>
          </w:p>
        </w:tc>
      </w:tr>
      <w:tr w:rsidR="00F2338E" w:rsidTr="001F5F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2338E" w:rsidTr="001F5F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2338E" w:rsidTr="001F5F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2338E" w:rsidRDefault="00F2338E" w:rsidP="00F233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Поселковый уровень</w:t>
      </w:r>
    </w:p>
    <w:tbl>
      <w:tblPr>
        <w:tblW w:w="16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843"/>
        <w:gridCol w:w="1560"/>
        <w:gridCol w:w="2409"/>
        <w:gridCol w:w="3402"/>
        <w:gridCol w:w="2694"/>
        <w:gridCol w:w="3591"/>
      </w:tblGrid>
      <w:tr w:rsidR="00F2338E" w:rsidTr="001F5F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п.п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Дата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Название конкурса</w:t>
            </w:r>
          </w:p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(мероприятия) мастер- классов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Название семинаров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Результат</w:t>
            </w:r>
          </w:p>
        </w:tc>
      </w:tr>
      <w:tr w:rsidR="00F2338E" w:rsidTr="001F5F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2338E" w:rsidTr="001F5F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Default="00F2338E" w:rsidP="001F5FE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71EDB" w:rsidRDefault="002D47E5" w:rsidP="00F2338E"/>
    <w:sectPr w:rsidR="00571EDB" w:rsidSect="001B10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8517D"/>
    <w:multiLevelType w:val="hybridMultilevel"/>
    <w:tmpl w:val="18C6D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631F4C"/>
    <w:multiLevelType w:val="hybridMultilevel"/>
    <w:tmpl w:val="F468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0629E"/>
    <w:multiLevelType w:val="hybridMultilevel"/>
    <w:tmpl w:val="2F4CC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38E"/>
    <w:rsid w:val="0005085C"/>
    <w:rsid w:val="001567B2"/>
    <w:rsid w:val="00175FAC"/>
    <w:rsid w:val="00207D26"/>
    <w:rsid w:val="00230FDC"/>
    <w:rsid w:val="002D47E5"/>
    <w:rsid w:val="00314B21"/>
    <w:rsid w:val="00357F8B"/>
    <w:rsid w:val="003E37FB"/>
    <w:rsid w:val="007C52E8"/>
    <w:rsid w:val="008369B5"/>
    <w:rsid w:val="008D55A6"/>
    <w:rsid w:val="008D6AB5"/>
    <w:rsid w:val="00944CAB"/>
    <w:rsid w:val="009A3E1F"/>
    <w:rsid w:val="00C5116A"/>
    <w:rsid w:val="00CE19CF"/>
    <w:rsid w:val="00D71BD8"/>
    <w:rsid w:val="00D90F60"/>
    <w:rsid w:val="00DF7D62"/>
    <w:rsid w:val="00E72D6F"/>
    <w:rsid w:val="00EA394C"/>
    <w:rsid w:val="00F03A35"/>
    <w:rsid w:val="00F2338E"/>
    <w:rsid w:val="00FA0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29</cp:revision>
  <dcterms:created xsi:type="dcterms:W3CDTF">2020-10-26T08:55:00Z</dcterms:created>
  <dcterms:modified xsi:type="dcterms:W3CDTF">2021-01-26T06:57:00Z</dcterms:modified>
</cp:coreProperties>
</file>